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</w:pPr>
      <w:bookmarkStart w:id="0" w:name="_GoBack"/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20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2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4</w:t>
      </w:r>
      <w:r>
        <w:rPr>
          <w:rFonts w:cs="宋体" w:asciiTheme="minorEastAsia" w:hAnsiTheme="minorEastAsia"/>
          <w:b/>
          <w:color w:val="000000" w:themeColor="text1"/>
          <w:kern w:val="0"/>
          <w:sz w:val="36"/>
          <w:szCs w:val="28"/>
        </w:rPr>
        <w:t>年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  <w:lang w:val="en-US" w:eastAsia="zh-CN"/>
        </w:rPr>
        <w:t>生命科学</w:t>
      </w:r>
      <w:r>
        <w:rPr>
          <w:rFonts w:hint="eastAsia" w:cs="宋体" w:asciiTheme="minorEastAsia" w:hAnsiTheme="minorEastAsia"/>
          <w:b/>
          <w:color w:val="000000" w:themeColor="text1"/>
          <w:kern w:val="0"/>
          <w:sz w:val="36"/>
          <w:szCs w:val="28"/>
        </w:rPr>
        <w:t>学院博士研究生调剂考生报名表</w:t>
      </w:r>
      <w:bookmarkEnd w:id="0"/>
    </w:p>
    <w:p>
      <w:pPr>
        <w:widowControl/>
        <w:jc w:val="center"/>
        <w:rPr>
          <w:sz w:val="24"/>
          <w:szCs w:val="24"/>
        </w:rPr>
      </w:pPr>
    </w:p>
    <w:tbl>
      <w:tblPr>
        <w:tblStyle w:val="7"/>
        <w:tblW w:w="0" w:type="auto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559"/>
        <w:gridCol w:w="1701"/>
        <w:gridCol w:w="198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5245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考试方式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□申请考核</w:t>
            </w: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□硕博连读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报考类别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□定向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□非定向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第三方外语成绩类型及分数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第三方外语成绩获得时间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硕士学历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学位信息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毕业专业</w:t>
            </w:r>
          </w:p>
        </w:tc>
        <w:tc>
          <w:tcPr>
            <w:tcW w:w="198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5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学位类型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□学术型</w:t>
            </w:r>
          </w:p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□专业型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博士报考信息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原报考学院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原报考专业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56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jc w:val="left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本人申请报名调剂202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生命科学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生物学专业</w:t>
      </w:r>
      <w:r>
        <w:rPr>
          <w:rFonts w:hint="eastAsia"/>
          <w:sz w:val="28"/>
          <w:szCs w:val="28"/>
        </w:rPr>
        <w:t>博士研究生，并保证以上填写信息属实。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考生本人签名：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Y2I4NzdhOTRmMTk2NWQ4NGM1MDY5NGY3MzhhYTMifQ=="/>
  </w:docVars>
  <w:rsids>
    <w:rsidRoot w:val="00983636"/>
    <w:rsid w:val="000111B5"/>
    <w:rsid w:val="0005189D"/>
    <w:rsid w:val="000B487E"/>
    <w:rsid w:val="000E22AC"/>
    <w:rsid w:val="00142E30"/>
    <w:rsid w:val="001B6D93"/>
    <w:rsid w:val="00217F6C"/>
    <w:rsid w:val="00222405"/>
    <w:rsid w:val="00242B10"/>
    <w:rsid w:val="00296680"/>
    <w:rsid w:val="002B5E5D"/>
    <w:rsid w:val="00315DCF"/>
    <w:rsid w:val="003C0D1D"/>
    <w:rsid w:val="00426674"/>
    <w:rsid w:val="00435B33"/>
    <w:rsid w:val="00497ABE"/>
    <w:rsid w:val="004E7227"/>
    <w:rsid w:val="00557B40"/>
    <w:rsid w:val="00595F50"/>
    <w:rsid w:val="005B38F6"/>
    <w:rsid w:val="005E5210"/>
    <w:rsid w:val="006057C2"/>
    <w:rsid w:val="00663075"/>
    <w:rsid w:val="006B46AA"/>
    <w:rsid w:val="00743550"/>
    <w:rsid w:val="0076681C"/>
    <w:rsid w:val="00767C94"/>
    <w:rsid w:val="00786AF8"/>
    <w:rsid w:val="007B1036"/>
    <w:rsid w:val="008914C9"/>
    <w:rsid w:val="008D1FFC"/>
    <w:rsid w:val="00901981"/>
    <w:rsid w:val="00973D4E"/>
    <w:rsid w:val="00983636"/>
    <w:rsid w:val="009A3194"/>
    <w:rsid w:val="009B6432"/>
    <w:rsid w:val="00A237A7"/>
    <w:rsid w:val="00A46A88"/>
    <w:rsid w:val="00A63C9C"/>
    <w:rsid w:val="00AC74B5"/>
    <w:rsid w:val="00B15497"/>
    <w:rsid w:val="00BC0F58"/>
    <w:rsid w:val="00BC62AD"/>
    <w:rsid w:val="00C0331F"/>
    <w:rsid w:val="00C24045"/>
    <w:rsid w:val="00C407E6"/>
    <w:rsid w:val="00C5011B"/>
    <w:rsid w:val="00C733DF"/>
    <w:rsid w:val="00CF0664"/>
    <w:rsid w:val="00DB36BB"/>
    <w:rsid w:val="00DD4BCC"/>
    <w:rsid w:val="00E40AC0"/>
    <w:rsid w:val="00E47BAF"/>
    <w:rsid w:val="00E81255"/>
    <w:rsid w:val="00E83123"/>
    <w:rsid w:val="00F37CBC"/>
    <w:rsid w:val="00F44987"/>
    <w:rsid w:val="00F72E27"/>
    <w:rsid w:val="00FF1A3A"/>
    <w:rsid w:val="1FAA3445"/>
    <w:rsid w:val="200A09A5"/>
    <w:rsid w:val="2FB21062"/>
    <w:rsid w:val="35F03EDD"/>
    <w:rsid w:val="47B67475"/>
    <w:rsid w:val="515F7457"/>
    <w:rsid w:val="53DC13B1"/>
    <w:rsid w:val="5DE13D01"/>
    <w:rsid w:val="7221752C"/>
    <w:rsid w:val="787C4B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标题 1 Char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C5D6C-6FDB-4093-B971-A3869B5814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193</Characters>
  <Lines>2</Lines>
  <Paragraphs>1</Paragraphs>
  <TotalTime>1</TotalTime>
  <ScaleCrop>false</ScaleCrop>
  <LinksUpToDate>false</LinksUpToDate>
  <CharactersWithSpaces>268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2021-05-14T02:58:00Z</dcterms:created>
  <dc:creator>黄小蓉</dc:creator>
  <cp:lastModifiedBy>企业用户_1389150091</cp:lastModifiedBy>
  <dcterms:modified xsi:type="dcterms:W3CDTF">2024-05-24T01:58:42Z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2AB18BEAFD6747BB9F5A3E9B51012E78_13</vt:lpwstr>
  </property>
</Properties>
</file>